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5602" w14:textId="77777777" w:rsidR="00F40FE2" w:rsidRDefault="00F40FE2" w:rsidP="00F40FE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UNIVERSIDADE FEDERAL DO PARÁ</w:t>
      </w:r>
    </w:p>
    <w:p w14:paraId="1E414A45" w14:textId="77777777" w:rsidR="00F40FE2" w:rsidRDefault="00F40FE2" w:rsidP="00F40FE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INSTITUTO DE FILOSOFIA E CIÊNCIAS HUMANAS</w:t>
      </w:r>
    </w:p>
    <w:p w14:paraId="49CAEDBE" w14:textId="77777777" w:rsidR="00F40FE2" w:rsidRDefault="00F40FE2" w:rsidP="00F40FE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PROGRAMA DE PÓS-GRADUAÇÃO EM CIÊNCIA POLÍTICA</w:t>
      </w:r>
    </w:p>
    <w:p w14:paraId="090F601A" w14:textId="77777777" w:rsidR="00F40FE2" w:rsidRDefault="00F40FE2" w:rsidP="00F40FE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 DE MESTRADO EM CIÊNCIA POLÍTICA</w:t>
      </w:r>
    </w:p>
    <w:p w14:paraId="51D33D72" w14:textId="77777777" w:rsidR="00F40FE2" w:rsidRDefault="00F40FE2" w:rsidP="00F40FE2">
      <w:pPr>
        <w:spacing w:before="240" w:after="240"/>
        <w:jc w:val="center"/>
        <w:rPr>
          <w:rFonts w:ascii="Roboto" w:eastAsia="Roboto" w:hAnsi="Roboto" w:cs="Roboto"/>
          <w:color w:val="5C5F5E"/>
          <w:sz w:val="17"/>
          <w:szCs w:val="17"/>
        </w:rPr>
      </w:pPr>
    </w:p>
    <w:p w14:paraId="7F46758E" w14:textId="77777777" w:rsidR="00F40FE2" w:rsidRDefault="00F40FE2" w:rsidP="00F40FE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EDITAL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Nº 01/2023</w:t>
      </w:r>
    </w:p>
    <w:p w14:paraId="4BCD3444" w14:textId="3DC06070" w:rsidR="00F40FE2" w:rsidRDefault="00F40FE2" w:rsidP="00F40FE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PROCESSO DE SELEÇÃO AO MESTRADO EM CIÊNCIA POLÍTICA, TURMA 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PRORROGRAÇÃO DAS INSCRIÇÕES E ALTERAÇÃO DO CALENDÁRIO</w:t>
      </w:r>
    </w:p>
    <w:p w14:paraId="1E766EB7" w14:textId="77777777" w:rsidR="00F40FE2" w:rsidRDefault="00F40FE2" w:rsidP="00F40FE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5AF42A" w14:textId="3837B2D0" w:rsidR="00F40FE2" w:rsidRDefault="00F40FE2" w:rsidP="00F40FE2">
      <w:pPr>
        <w:spacing w:before="24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Universidade Federal do Pará, por meio do Programa de Pós-Graduação em Ciência Política (PPGCP), do Instituto de Filosofia e Ciências Humanas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informa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prorrogação do período de inscrições e a alteração do calendário da </w:t>
      </w:r>
      <w:r>
        <w:rPr>
          <w:rFonts w:ascii="Times New Roman" w:eastAsia="Times New Roman" w:hAnsi="Times New Roman" w:cs="Times New Roman"/>
          <w:sz w:val="24"/>
          <w:szCs w:val="24"/>
        </w:rPr>
        <w:t>seleção de candidatos(as) às vagas disponíveis para composição da turma de 2024 do Curso de Mestrado em Ciência Política.</w:t>
      </w:r>
    </w:p>
    <w:p w14:paraId="3CA5323E" w14:textId="77777777" w:rsidR="00F40FE2" w:rsidRDefault="00F40FE2"/>
    <w:tbl>
      <w:tblPr>
        <w:tblW w:w="100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536"/>
        <w:gridCol w:w="6275"/>
      </w:tblGrid>
      <w:tr w:rsidR="00F40FE2" w:rsidRPr="00F40FE2" w14:paraId="5EA0700A" w14:textId="77777777" w:rsidTr="00F40FE2">
        <w:trPr>
          <w:trHeight w:val="111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65B0D0C1" w14:textId="77777777" w:rsidR="00F40FE2" w:rsidRPr="00F40FE2" w:rsidRDefault="00F40FE2" w:rsidP="00F4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Etapas da Seleção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4B457310" w14:textId="77777777" w:rsidR="00F40FE2" w:rsidRPr="00F40FE2" w:rsidRDefault="00F40FE2" w:rsidP="00F4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Datas / Períodos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B"/>
            <w:vAlign w:val="center"/>
            <w:hideMark/>
          </w:tcPr>
          <w:p w14:paraId="425C0108" w14:textId="77777777" w:rsidR="00F40FE2" w:rsidRPr="00F40FE2" w:rsidRDefault="00F40FE2" w:rsidP="00F4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Local</w:t>
            </w:r>
          </w:p>
        </w:tc>
      </w:tr>
      <w:tr w:rsidR="00F40FE2" w:rsidRPr="00F40FE2" w14:paraId="17FD27A1" w14:textId="77777777" w:rsidTr="00F40FE2">
        <w:trPr>
          <w:trHeight w:val="111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0B32" w14:textId="77777777" w:rsidR="00F40FE2" w:rsidRPr="00F40FE2" w:rsidRDefault="00F40FE2" w:rsidP="00F40F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Divulgação do Edital 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55A7" w14:textId="77777777" w:rsidR="00F40FE2" w:rsidRPr="00F40FE2" w:rsidRDefault="00F40FE2" w:rsidP="00F4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29/09/2023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D55D" w14:textId="77777777" w:rsidR="00F40FE2" w:rsidRPr="00F40FE2" w:rsidRDefault="00F40FE2" w:rsidP="00F4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 do PPGCP</w:t>
            </w:r>
          </w:p>
        </w:tc>
      </w:tr>
      <w:tr w:rsidR="00F40FE2" w:rsidRPr="00F40FE2" w14:paraId="2D08D491" w14:textId="77777777" w:rsidTr="00F40FE2">
        <w:trPr>
          <w:trHeight w:val="222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12F8" w14:textId="77777777" w:rsidR="00F40FE2" w:rsidRPr="00F40FE2" w:rsidRDefault="00F40FE2" w:rsidP="00F40F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Prazo Recursal do Edital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98DF" w14:textId="77777777" w:rsidR="00F40FE2" w:rsidRPr="00F40FE2" w:rsidRDefault="00F40FE2" w:rsidP="00F4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25/09/2023 a 02/10/2023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889E" w14:textId="77777777" w:rsidR="00F40FE2" w:rsidRPr="00F40FE2" w:rsidRDefault="00F40FE2" w:rsidP="00F40FE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hyperlink r:id="rId4" w:history="1">
              <w:r w:rsidRPr="00F40FE2"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t>E-mail: selecao.ppgcp.2024@gmail.com</w:t>
              </w:r>
            </w:hyperlink>
          </w:p>
        </w:tc>
      </w:tr>
      <w:tr w:rsidR="00F40FE2" w:rsidRPr="00F40FE2" w14:paraId="0355AB24" w14:textId="77777777" w:rsidTr="00F40FE2">
        <w:trPr>
          <w:trHeight w:val="111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76DF" w14:textId="77777777" w:rsidR="00F40FE2" w:rsidRPr="00F40FE2" w:rsidRDefault="00F40FE2" w:rsidP="00F40F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Resposta dos recursos contra o Edital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2BB2" w14:textId="77777777" w:rsidR="00F40FE2" w:rsidRPr="00F40FE2" w:rsidRDefault="00F40FE2" w:rsidP="00F4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03/10/2023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079C" w14:textId="77777777" w:rsidR="00F40FE2" w:rsidRPr="00F40FE2" w:rsidRDefault="00F40FE2" w:rsidP="00F4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 do PPGCP</w:t>
            </w:r>
          </w:p>
        </w:tc>
      </w:tr>
      <w:tr w:rsidR="00F40FE2" w:rsidRPr="00F40FE2" w14:paraId="788A21C2" w14:textId="77777777" w:rsidTr="00F40FE2">
        <w:trPr>
          <w:trHeight w:val="111"/>
          <w:jc w:val="center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31CA" w14:textId="77777777" w:rsidR="00F40FE2" w:rsidRPr="00F40FE2" w:rsidRDefault="00F40FE2" w:rsidP="00F40F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Inscrições para o processo seletivo 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BE38" w14:textId="1B37BD32" w:rsidR="00F40FE2" w:rsidRPr="00F40FE2" w:rsidRDefault="00F40FE2" w:rsidP="00F4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04/10 a 10/11/2023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27C9" w14:textId="77777777" w:rsidR="00F40FE2" w:rsidRPr="00F40FE2" w:rsidRDefault="00F40FE2" w:rsidP="00F4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 do SIGAA</w:t>
            </w:r>
          </w:p>
        </w:tc>
      </w:tr>
      <w:tr w:rsidR="00F40FE2" w:rsidRPr="00F40FE2" w14:paraId="49FE5EE8" w14:textId="77777777" w:rsidTr="00F40FE2">
        <w:trPr>
          <w:trHeight w:val="897"/>
          <w:jc w:val="center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0436" w14:textId="77777777" w:rsidR="00F40FE2" w:rsidRPr="00F40FE2" w:rsidRDefault="00F40FE2" w:rsidP="00F40F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8BD1" w14:textId="77777777" w:rsidR="00F40FE2" w:rsidRPr="00F40FE2" w:rsidRDefault="00F40FE2" w:rsidP="00F40F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C8F7" w14:textId="77777777" w:rsidR="00F40FE2" w:rsidRPr="00F40FE2" w:rsidRDefault="00F40FE2" w:rsidP="00F40FE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" w:history="1">
              <w:r w:rsidRPr="00F40FE2">
                <w:rPr>
                  <w:rFonts w:ascii="Calibri" w:eastAsia="Times New Roman" w:hAnsi="Calibri" w:cs="Calibri"/>
                  <w:color w:val="0563C1"/>
                  <w:u w:val="single"/>
                </w:rPr>
                <w:t>https://sigaa.ufpa.br/sigaa/public/processo_seletivo/lista.jsf?aba=p-processo&amp;nivel=S</w:t>
              </w:r>
            </w:hyperlink>
          </w:p>
        </w:tc>
      </w:tr>
      <w:tr w:rsidR="00F40FE2" w:rsidRPr="00F40FE2" w14:paraId="3FEAFE7E" w14:textId="77777777" w:rsidTr="00F40FE2">
        <w:trPr>
          <w:trHeight w:val="111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C672" w14:textId="77777777" w:rsidR="00F40FE2" w:rsidRPr="00F40FE2" w:rsidRDefault="00F40FE2" w:rsidP="00F40F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Homologação e divulgação dos(as) candidatos(as) inscritos(as)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C6ED" w14:textId="77777777" w:rsidR="00F40FE2" w:rsidRPr="00F40FE2" w:rsidRDefault="00F40FE2" w:rsidP="00F4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14/11/2023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3ED2" w14:textId="77777777" w:rsidR="00F40FE2" w:rsidRPr="00F40FE2" w:rsidRDefault="00F40FE2" w:rsidP="00F4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 do PPGCP</w:t>
            </w:r>
          </w:p>
        </w:tc>
      </w:tr>
      <w:tr w:rsidR="00F40FE2" w:rsidRPr="00F40FE2" w14:paraId="3A52C591" w14:textId="77777777" w:rsidTr="00F40FE2">
        <w:trPr>
          <w:trHeight w:val="222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F972" w14:textId="77777777" w:rsidR="00F40FE2" w:rsidRPr="00F40FE2" w:rsidRDefault="00F40FE2" w:rsidP="00F40F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Prazo Recursal das inscrições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63CD" w14:textId="4461E6C7" w:rsidR="00F40FE2" w:rsidRPr="00F40FE2" w:rsidRDefault="00F40FE2" w:rsidP="00F4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e 17/11/2023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A40F" w14:textId="77777777" w:rsidR="00F40FE2" w:rsidRPr="00F40FE2" w:rsidRDefault="00F40FE2" w:rsidP="00F40FE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hyperlink r:id="rId6" w:history="1">
              <w:r w:rsidRPr="00F40FE2"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t>E-mail: selecao.ppgcp.2024@gmail.com</w:t>
              </w:r>
            </w:hyperlink>
          </w:p>
        </w:tc>
      </w:tr>
      <w:tr w:rsidR="00F40FE2" w:rsidRPr="00F40FE2" w14:paraId="235D21AB" w14:textId="77777777" w:rsidTr="00F40FE2">
        <w:trPr>
          <w:trHeight w:val="111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17A8" w14:textId="77777777" w:rsidR="00F40FE2" w:rsidRPr="00F40FE2" w:rsidRDefault="00F40FE2" w:rsidP="00F4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1ª Etapa: Realização da prova escrita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428C" w14:textId="77777777" w:rsidR="00F40FE2" w:rsidRPr="00F40FE2" w:rsidRDefault="00F40FE2" w:rsidP="00F4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21/11/2023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EFBF" w14:textId="77777777" w:rsidR="00F40FE2" w:rsidRPr="00F40FE2" w:rsidRDefault="00F40FE2" w:rsidP="00F4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 de Aula PPGCP</w:t>
            </w:r>
          </w:p>
        </w:tc>
      </w:tr>
      <w:tr w:rsidR="00F40FE2" w:rsidRPr="00F40FE2" w14:paraId="688D0675" w14:textId="77777777" w:rsidTr="00F40FE2">
        <w:trPr>
          <w:trHeight w:val="111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6833" w14:textId="77777777" w:rsidR="00F40FE2" w:rsidRPr="00F40FE2" w:rsidRDefault="00F40FE2" w:rsidP="00F40F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Divulgação dos(as) aprovados(as) na Prova Escrita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4684" w14:textId="77777777" w:rsidR="00F40FE2" w:rsidRPr="00F40FE2" w:rsidRDefault="00F40FE2" w:rsidP="00F4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28/11/2023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1590" w14:textId="77777777" w:rsidR="00F40FE2" w:rsidRPr="00F40FE2" w:rsidRDefault="00F40FE2" w:rsidP="00F4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 do PPGCP</w:t>
            </w:r>
          </w:p>
        </w:tc>
      </w:tr>
      <w:tr w:rsidR="00F40FE2" w:rsidRPr="00F40FE2" w14:paraId="5C14C7BC" w14:textId="77777777" w:rsidTr="00F40FE2">
        <w:trPr>
          <w:trHeight w:val="222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ABD8" w14:textId="77777777" w:rsidR="00F40FE2" w:rsidRPr="00F40FE2" w:rsidRDefault="00F40FE2" w:rsidP="00F40F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Prazo recursal da Prova escrita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422E" w14:textId="77777777" w:rsidR="00F40FE2" w:rsidRPr="00F40FE2" w:rsidRDefault="00F40FE2" w:rsidP="00F4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e 30/11/2023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A7D7" w14:textId="77777777" w:rsidR="00F40FE2" w:rsidRPr="00F40FE2" w:rsidRDefault="00F40FE2" w:rsidP="00F40FE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hyperlink r:id="rId7" w:history="1">
              <w:r w:rsidRPr="00F40FE2"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t>E-mail: selecao.ppgcp.2024@gmail.com</w:t>
              </w:r>
            </w:hyperlink>
          </w:p>
        </w:tc>
      </w:tr>
      <w:tr w:rsidR="00F40FE2" w:rsidRPr="00F40FE2" w14:paraId="27011368" w14:textId="77777777" w:rsidTr="00F40FE2">
        <w:trPr>
          <w:trHeight w:val="111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4EF7" w14:textId="77777777" w:rsidR="00F40FE2" w:rsidRPr="00F40FE2" w:rsidRDefault="00F40FE2" w:rsidP="00F40F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Resposta dos recursos contra a Prova escrita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2124" w14:textId="77777777" w:rsidR="00F40FE2" w:rsidRPr="00F40FE2" w:rsidRDefault="00F40FE2" w:rsidP="00F4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01/12/2023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1986" w14:textId="77777777" w:rsidR="00F40FE2" w:rsidRPr="00F40FE2" w:rsidRDefault="00F40FE2" w:rsidP="00F4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 do PPGCP</w:t>
            </w:r>
          </w:p>
        </w:tc>
      </w:tr>
      <w:tr w:rsidR="00F40FE2" w:rsidRPr="00F40FE2" w14:paraId="08E7EB62" w14:textId="77777777" w:rsidTr="00F40FE2">
        <w:trPr>
          <w:trHeight w:val="222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3B92" w14:textId="77777777" w:rsidR="00F40FE2" w:rsidRPr="00F40FE2" w:rsidRDefault="00F40FE2" w:rsidP="00F4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2ª Etapa: Arguição dos(as) candidatos(as) aprovados(as) na prova escrita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321F" w14:textId="7ADF424C" w:rsidR="00F40FE2" w:rsidRPr="00F40FE2" w:rsidRDefault="00F40FE2" w:rsidP="00F4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e 05/12/2023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A042" w14:textId="77777777" w:rsidR="00F40FE2" w:rsidRPr="00F40FE2" w:rsidRDefault="00F40FE2" w:rsidP="00F4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definir</w:t>
            </w:r>
          </w:p>
        </w:tc>
      </w:tr>
      <w:tr w:rsidR="00F40FE2" w:rsidRPr="00F40FE2" w14:paraId="1A37C31E" w14:textId="77777777" w:rsidTr="00F40FE2">
        <w:trPr>
          <w:trHeight w:val="111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B531" w14:textId="77777777" w:rsidR="00F40FE2" w:rsidRPr="00F40FE2" w:rsidRDefault="00F40FE2" w:rsidP="00F40F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Divulgação do resultado da segunda etapa do processo seletivo 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E12F" w14:textId="77777777" w:rsidR="00F40FE2" w:rsidRPr="00F40FE2" w:rsidRDefault="00F40FE2" w:rsidP="00F4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06/12/2023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8D63" w14:textId="77777777" w:rsidR="00F40FE2" w:rsidRPr="00F40FE2" w:rsidRDefault="00F40FE2" w:rsidP="00F4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 do PPGCP</w:t>
            </w:r>
          </w:p>
        </w:tc>
      </w:tr>
      <w:tr w:rsidR="00F40FE2" w:rsidRPr="00F40FE2" w14:paraId="515D1646" w14:textId="77777777" w:rsidTr="00F40FE2">
        <w:trPr>
          <w:trHeight w:val="222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198E" w14:textId="77777777" w:rsidR="00F40FE2" w:rsidRPr="00F40FE2" w:rsidRDefault="00F40FE2" w:rsidP="00F40F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Prazo Recursal da arguição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5D9D" w14:textId="77777777" w:rsidR="00F40FE2" w:rsidRPr="00F40FE2" w:rsidRDefault="00F40FE2" w:rsidP="00F4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 a 11/12/2023.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21A3" w14:textId="77777777" w:rsidR="00F40FE2" w:rsidRPr="00F40FE2" w:rsidRDefault="00F40FE2" w:rsidP="00F40FE2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hyperlink r:id="rId8" w:history="1">
              <w:r w:rsidRPr="00F40FE2"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t>E-mail: selecao.ppgcp.2024@gmail.com</w:t>
              </w:r>
            </w:hyperlink>
          </w:p>
        </w:tc>
      </w:tr>
      <w:tr w:rsidR="00F40FE2" w:rsidRPr="00F40FE2" w14:paraId="1ABE397D" w14:textId="77777777" w:rsidTr="00F40FE2">
        <w:trPr>
          <w:trHeight w:val="111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4DC6" w14:textId="77777777" w:rsidR="00F40FE2" w:rsidRPr="00F40FE2" w:rsidRDefault="00F40FE2" w:rsidP="00F40F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Resposta dos recursos da Arguição 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96AB" w14:textId="77777777" w:rsidR="00F40FE2" w:rsidRPr="00F40FE2" w:rsidRDefault="00F40FE2" w:rsidP="00F4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12/12/2023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1423" w14:textId="77777777" w:rsidR="00F40FE2" w:rsidRPr="00F40FE2" w:rsidRDefault="00F40FE2" w:rsidP="00F4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definir</w:t>
            </w:r>
          </w:p>
        </w:tc>
      </w:tr>
      <w:tr w:rsidR="00F40FE2" w:rsidRPr="00F40FE2" w14:paraId="17B147F1" w14:textId="77777777" w:rsidTr="00F40FE2">
        <w:trPr>
          <w:trHeight w:val="111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41C9" w14:textId="77777777" w:rsidR="00F40FE2" w:rsidRPr="00F40FE2" w:rsidRDefault="00F40FE2" w:rsidP="00F4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3ª Etapa: Avaliação de Heteroidentificação</w:t>
            </w: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(Banca e Recursos)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798A" w14:textId="77777777" w:rsidR="00F40FE2" w:rsidRPr="00F40FE2" w:rsidRDefault="00F40FE2" w:rsidP="00F4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a 20/12/2023.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5B7A" w14:textId="77777777" w:rsidR="00F40FE2" w:rsidRPr="00F40FE2" w:rsidRDefault="00F40FE2" w:rsidP="00F4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definir</w:t>
            </w:r>
          </w:p>
        </w:tc>
      </w:tr>
      <w:tr w:rsidR="00F40FE2" w:rsidRPr="00F40FE2" w14:paraId="36B1008C" w14:textId="77777777" w:rsidTr="00F40FE2">
        <w:trPr>
          <w:trHeight w:val="222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9C54" w14:textId="77777777" w:rsidR="00F40FE2" w:rsidRPr="00F40FE2" w:rsidRDefault="00F40FE2" w:rsidP="00F40F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Divulgação do </w:t>
            </w:r>
            <w:proofErr w:type="gramStart"/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Resultado Final</w:t>
            </w:r>
            <w:proofErr w:type="gramEnd"/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processo seletivo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09B3" w14:textId="77777777" w:rsidR="00F40FE2" w:rsidRPr="00F40FE2" w:rsidRDefault="00F40FE2" w:rsidP="00F4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Até o dia 22/12/2023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E0F0" w14:textId="77777777" w:rsidR="00F40FE2" w:rsidRPr="00F40FE2" w:rsidRDefault="00F40FE2" w:rsidP="00F4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Site do PPGCP</w:t>
            </w:r>
          </w:p>
        </w:tc>
      </w:tr>
    </w:tbl>
    <w:p w14:paraId="6F86FDF0" w14:textId="77777777" w:rsidR="00F40FE2" w:rsidRDefault="00F40FE2"/>
    <w:p w14:paraId="144A4517" w14:textId="77777777" w:rsidR="00F40FE2" w:rsidRDefault="00F40FE2"/>
    <w:p w14:paraId="16D17823" w14:textId="77777777" w:rsidR="00F40FE2" w:rsidRPr="00F40FE2" w:rsidRDefault="00F40FE2" w:rsidP="00F40F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7D5AE0" w14:textId="05761709" w:rsidR="00F40FE2" w:rsidRPr="00F40FE2" w:rsidRDefault="00F40FE2" w:rsidP="00F40FE2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FE2">
        <w:rPr>
          <w:rFonts w:ascii="Times New Roman" w:hAnsi="Times New Roman" w:cs="Times New Roman"/>
          <w:sz w:val="24"/>
          <w:szCs w:val="24"/>
        </w:rPr>
        <w:t>Belém, 30 de outubro de 2023</w:t>
      </w:r>
    </w:p>
    <w:p w14:paraId="17D00A9F" w14:textId="77777777" w:rsidR="00F40FE2" w:rsidRPr="00F40FE2" w:rsidRDefault="00F40FE2" w:rsidP="00F40F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C724A7" w14:textId="3FA2767D" w:rsidR="00F40FE2" w:rsidRPr="00F40FE2" w:rsidRDefault="00F40FE2" w:rsidP="00F40F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FE2">
        <w:rPr>
          <w:rFonts w:ascii="Times New Roman" w:eastAsia="Times New Roman" w:hAnsi="Times New Roman" w:cs="Times New Roman"/>
          <w:b/>
          <w:bCs/>
          <w:sz w:val="24"/>
          <w:szCs w:val="24"/>
        </w:rPr>
        <w:t>Comissão de Seleção</w:t>
      </w:r>
    </w:p>
    <w:sectPr w:rsidR="00F40FE2" w:rsidRPr="00F40F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8E"/>
    <w:rsid w:val="006110B6"/>
    <w:rsid w:val="006320FF"/>
    <w:rsid w:val="006D7C8E"/>
    <w:rsid w:val="00982CA5"/>
    <w:rsid w:val="00F4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A03A"/>
  <w15:chartTrackingRefBased/>
  <w15:docId w15:val="{DF10130E-F83A-4A94-A66B-664885E9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0B6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110B6"/>
    <w:pPr>
      <w:spacing w:after="0" w:line="240" w:lineRule="auto"/>
    </w:pPr>
    <w:rPr>
      <w:rFonts w:ascii="Arial" w:eastAsia="Arial" w:hAnsi="Arial" w:cs="Aria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F40F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cp@ufpa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pgcp@ufpa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gcp@ufpa.br" TargetMode="External"/><Relationship Id="rId5" Type="http://schemas.openxmlformats.org/officeDocument/2006/relationships/hyperlink" Target="https://sigaa.ufpa.br/sigaa/public/processo_seletivo/lista.jsf?aba=p-processo&amp;nivel=S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pgcp@ufpa.b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Rodrigo Dolandeli</cp:lastModifiedBy>
  <cp:revision>3</cp:revision>
  <dcterms:created xsi:type="dcterms:W3CDTF">2023-10-30T18:46:00Z</dcterms:created>
  <dcterms:modified xsi:type="dcterms:W3CDTF">2023-10-30T18:56:00Z</dcterms:modified>
</cp:coreProperties>
</file>